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5C36" w14:textId="77777777" w:rsidR="00E624BA" w:rsidRDefault="00E624BA" w:rsidP="00CC7248"/>
    <w:p w14:paraId="7C5D6A75" w14:textId="77777777" w:rsidR="00E624BA" w:rsidRDefault="00E624BA" w:rsidP="00CC7248"/>
    <w:p w14:paraId="721FBB63" w14:textId="77777777" w:rsidR="00CC7248" w:rsidRPr="00CC7248" w:rsidRDefault="00CC7248" w:rsidP="00CC7248">
      <w:pPr>
        <w:rPr>
          <w:b/>
          <w:bCs/>
          <w:u w:val="single"/>
        </w:rPr>
      </w:pPr>
      <w:r w:rsidRPr="00CC7248">
        <w:rPr>
          <w:b/>
          <w:bCs/>
          <w:u w:val="single"/>
        </w:rPr>
        <w:t>SEPARATORS (SPACERS)</w:t>
      </w:r>
    </w:p>
    <w:p w14:paraId="4664A9BE" w14:textId="77777777" w:rsidR="00CC7248" w:rsidRPr="00180608" w:rsidRDefault="00CC7248" w:rsidP="00CC7248"/>
    <w:p w14:paraId="1ED0C3B4" w14:textId="77777777" w:rsidR="00CC7248" w:rsidRPr="00180608" w:rsidRDefault="00CC7248" w:rsidP="00CC7248"/>
    <w:p w14:paraId="49F09686" w14:textId="77777777" w:rsidR="00CC7248" w:rsidRPr="00180608" w:rsidRDefault="00CC7248" w:rsidP="00CC7248"/>
    <w:p w14:paraId="2DCB6D1F" w14:textId="0FFE2EBC" w:rsidR="00CC7248" w:rsidRPr="00180608" w:rsidRDefault="00CC7248" w:rsidP="00CC7248">
      <w:pPr>
        <w:jc w:val="left"/>
      </w:pPr>
      <w:r w:rsidRPr="00180608">
        <w:t>Separators are designed to gently create a small space between teeth.  This space allows us to fit the metal bands (braces) around the teeth.</w:t>
      </w:r>
    </w:p>
    <w:p w14:paraId="7025FAF3" w14:textId="20C3DC2F" w:rsidR="00CC7248" w:rsidRDefault="00CC7248" w:rsidP="00CC7248"/>
    <w:p w14:paraId="14E2AC47" w14:textId="77777777" w:rsidR="00CC7248" w:rsidRPr="00180608" w:rsidRDefault="00CC7248" w:rsidP="00CC7248"/>
    <w:p w14:paraId="7C19416C" w14:textId="77777777" w:rsidR="00CC7248" w:rsidRPr="00180608" w:rsidRDefault="00CC7248" w:rsidP="00CC7248">
      <w:r w:rsidRPr="00180608">
        <w:t>Some DO’S and DON’TS…</w:t>
      </w:r>
    </w:p>
    <w:p w14:paraId="6FEFC3E4" w14:textId="77777777" w:rsidR="00CC7248" w:rsidRPr="00180608" w:rsidRDefault="00CC7248" w:rsidP="00CC7248"/>
    <w:p w14:paraId="1818F1BA" w14:textId="7EE23315" w:rsidR="00CC7248" w:rsidRDefault="00CC7248" w:rsidP="00CC7248">
      <w:pPr>
        <w:jc w:val="left"/>
      </w:pPr>
      <w:r w:rsidRPr="00CC7248">
        <w:rPr>
          <w:b/>
          <w:bCs/>
        </w:rPr>
        <w:t>DO</w:t>
      </w:r>
      <w:r w:rsidRPr="00180608">
        <w:t>:</w:t>
      </w:r>
    </w:p>
    <w:p w14:paraId="46CE9933" w14:textId="77777777" w:rsidR="00CC7248" w:rsidRDefault="00CC7248" w:rsidP="00CC7248">
      <w:pPr>
        <w:jc w:val="left"/>
      </w:pPr>
    </w:p>
    <w:p w14:paraId="5F427938" w14:textId="6FF58657" w:rsidR="00CC7248" w:rsidRDefault="00CC7248" w:rsidP="00CC7248">
      <w:pPr>
        <w:jc w:val="left"/>
      </w:pPr>
      <w:r w:rsidRPr="00180608">
        <w:t>1) Every night before you go to bed, check to make sure the spacers are still in place.</w:t>
      </w:r>
    </w:p>
    <w:p w14:paraId="14314C70" w14:textId="392FB3D6" w:rsidR="00CC7248" w:rsidRPr="00180608" w:rsidRDefault="00CC7248" w:rsidP="00CC7248">
      <w:pPr>
        <w:jc w:val="left"/>
      </w:pPr>
      <w:r>
        <w:t>- ____</w:t>
      </w:r>
      <w:proofErr w:type="gramStart"/>
      <w:r>
        <w:t>_  spacer</w:t>
      </w:r>
      <w:proofErr w:type="gramEnd"/>
      <w:r>
        <w:t>(s) was /were placed today in the upper / lower jaw.</w:t>
      </w:r>
    </w:p>
    <w:p w14:paraId="4901D4EE" w14:textId="1D12C3D5" w:rsidR="00CC7248" w:rsidRPr="00180608" w:rsidRDefault="00CC7248" w:rsidP="00CC7248">
      <w:pPr>
        <w:jc w:val="left"/>
      </w:pPr>
      <w:r w:rsidRPr="00180608">
        <w:t>2) Brush your teeth as normal.  Floss all teeth possible except between the teeth with the spacers.</w:t>
      </w:r>
    </w:p>
    <w:p w14:paraId="665287D9" w14:textId="77777777" w:rsidR="00CC7248" w:rsidRPr="00180608" w:rsidRDefault="00CC7248" w:rsidP="00CC7248">
      <w:pPr>
        <w:jc w:val="left"/>
      </w:pPr>
    </w:p>
    <w:p w14:paraId="439101A1" w14:textId="77777777" w:rsidR="00CC7248" w:rsidRDefault="00CC7248" w:rsidP="00CC7248">
      <w:pPr>
        <w:jc w:val="left"/>
      </w:pPr>
      <w:r w:rsidRPr="00CC7248">
        <w:rPr>
          <w:b/>
          <w:bCs/>
        </w:rPr>
        <w:t>DON’T</w:t>
      </w:r>
      <w:r w:rsidRPr="00180608">
        <w:t>:</w:t>
      </w:r>
    </w:p>
    <w:p w14:paraId="43D9CC1F" w14:textId="7ED81B01" w:rsidR="00CC7248" w:rsidRDefault="00CC7248" w:rsidP="00CC7248">
      <w:pPr>
        <w:jc w:val="left"/>
      </w:pPr>
      <w:r w:rsidRPr="00180608">
        <w:tab/>
      </w:r>
    </w:p>
    <w:p w14:paraId="380EEEFD" w14:textId="0E29A9A5" w:rsidR="00CC7248" w:rsidRPr="00180608" w:rsidRDefault="00CC7248" w:rsidP="00CC7248">
      <w:pPr>
        <w:jc w:val="left"/>
      </w:pPr>
      <w:r w:rsidRPr="00180608">
        <w:t>1) Don’t use your tongue or fingers to play with the spacers.</w:t>
      </w:r>
      <w:r w:rsidRPr="00180608">
        <w:br/>
        <w:t>2) Don’t brush your teeth hard where the spacers are located.</w:t>
      </w:r>
      <w:r w:rsidRPr="00180608">
        <w:br/>
        <w:t xml:space="preserve">3) Don’t eat foods that are sticky (Now and Later or Starburst </w:t>
      </w:r>
      <w:r>
        <w:t>c</w:t>
      </w:r>
      <w:r w:rsidRPr="00180608">
        <w:t>andies), chewy or crunchy.</w:t>
      </w:r>
    </w:p>
    <w:p w14:paraId="2FF32BE4" w14:textId="6F5DDC88" w:rsidR="00CC7248" w:rsidRPr="00180608" w:rsidRDefault="00CC7248" w:rsidP="00CC7248">
      <w:pPr>
        <w:jc w:val="left"/>
      </w:pPr>
      <w:r>
        <w:t>4) Don’t chew gum!</w:t>
      </w:r>
    </w:p>
    <w:p w14:paraId="1EE78459" w14:textId="2CF85887" w:rsidR="00CC7248" w:rsidRDefault="00CC7248" w:rsidP="00CC7248"/>
    <w:p w14:paraId="4E69011E" w14:textId="2D5CC014" w:rsidR="00CC7248" w:rsidRDefault="00CC7248" w:rsidP="00CC7248"/>
    <w:p w14:paraId="32CD1EDA" w14:textId="3D343B46" w:rsidR="00CC7248" w:rsidRPr="00180608" w:rsidRDefault="00CC7248" w:rsidP="00CC7248">
      <w:pPr>
        <w:jc w:val="left"/>
      </w:pPr>
      <w:r w:rsidRPr="00180608">
        <w:t>If a spacer should fall out or get pushed up under the gum tissue, contact us</w:t>
      </w:r>
      <w:r>
        <w:t xml:space="preserve"> </w:t>
      </w:r>
      <w:r w:rsidRPr="00180608">
        <w:t>to have it replaced.  If the spacer falls out the day before your appointment, there is no need to have it replaced.</w:t>
      </w:r>
    </w:p>
    <w:sectPr w:rsidR="00CC7248" w:rsidRPr="00180608" w:rsidSect="00AD5A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F6D9" w14:textId="77777777" w:rsidR="00C50E27" w:rsidRDefault="00C50E27" w:rsidP="00CC7248">
      <w:r>
        <w:separator/>
      </w:r>
    </w:p>
  </w:endnote>
  <w:endnote w:type="continuationSeparator" w:id="0">
    <w:p w14:paraId="2FEFAA2A" w14:textId="77777777" w:rsidR="00C50E27" w:rsidRDefault="00C50E27" w:rsidP="00CC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B37F" w14:textId="6A4495A9" w:rsidR="00E624BA" w:rsidRPr="003B0325" w:rsidRDefault="00E624BA" w:rsidP="00CC7248">
    <w:pPr>
      <w:pStyle w:val="Footer"/>
    </w:pPr>
    <w:r w:rsidRPr="003B0325">
      <w:rPr>
        <w:rStyle w:val="A5"/>
        <w:rFonts w:cs="AvantGarde Medium"/>
        <w:sz w:val="16"/>
        <w:szCs w:val="16"/>
      </w:rPr>
      <w:t xml:space="preserve">6531 CROWN BOULEVARD </w:t>
    </w:r>
    <w:r w:rsidRPr="003B0325">
      <w:rPr>
        <w:rStyle w:val="A6"/>
        <w:rFonts w:cs="AvantGarde Medium"/>
        <w:sz w:val="16"/>
        <w:szCs w:val="16"/>
      </w:rPr>
      <w:t>•</w:t>
    </w:r>
    <w:r w:rsidRPr="003B0325">
      <w:rPr>
        <w:rStyle w:val="A5"/>
        <w:rFonts w:cs="AvantGarde Medium"/>
        <w:sz w:val="16"/>
        <w:szCs w:val="16"/>
      </w:rPr>
      <w:t xml:space="preserve"> SUITE 5 </w:t>
    </w:r>
    <w:r w:rsidRPr="003B0325">
      <w:rPr>
        <w:rStyle w:val="A6"/>
        <w:rFonts w:cs="AvantGarde Medium"/>
        <w:sz w:val="16"/>
        <w:szCs w:val="16"/>
      </w:rPr>
      <w:t>•</w:t>
    </w:r>
    <w:r w:rsidRPr="003B0325">
      <w:rPr>
        <w:rStyle w:val="A5"/>
        <w:rFonts w:cs="AvantGarde Medium"/>
        <w:sz w:val="16"/>
        <w:szCs w:val="16"/>
      </w:rPr>
      <w:t xml:space="preserve"> SAN JOSE, CA 95120 </w:t>
    </w:r>
    <w:r w:rsidRPr="003B0325">
      <w:rPr>
        <w:rStyle w:val="A6"/>
        <w:rFonts w:cs="AvantGarde Medium"/>
        <w:sz w:val="16"/>
        <w:szCs w:val="16"/>
      </w:rPr>
      <w:t>•</w:t>
    </w:r>
    <w:r w:rsidRPr="003B0325">
      <w:rPr>
        <w:rStyle w:val="A5"/>
        <w:rFonts w:cs="AvantGarde Medium"/>
        <w:sz w:val="16"/>
        <w:szCs w:val="16"/>
      </w:rPr>
      <w:t xml:space="preserve"> 408.268.4422 </w:t>
    </w:r>
    <w:r w:rsidRPr="003B0325">
      <w:rPr>
        <w:rStyle w:val="A6"/>
        <w:rFonts w:cs="AvantGarde Medium"/>
        <w:sz w:val="16"/>
        <w:szCs w:val="16"/>
      </w:rPr>
      <w:t>•</w:t>
    </w:r>
    <w:r w:rsidRPr="003B0325">
      <w:rPr>
        <w:rStyle w:val="A5"/>
        <w:rFonts w:cs="AvantGarde Medium"/>
        <w:sz w:val="16"/>
        <w:szCs w:val="16"/>
      </w:rPr>
      <w:t xml:space="preserve"> FAX 408.268.6871 </w:t>
    </w:r>
    <w:r w:rsidRPr="003B0325">
      <w:rPr>
        <w:rStyle w:val="A6"/>
        <w:rFonts w:cs="AvantGarde Medium"/>
        <w:sz w:val="16"/>
        <w:szCs w:val="16"/>
      </w:rPr>
      <w:t>•</w:t>
    </w:r>
    <w:r w:rsidRPr="003B0325">
      <w:rPr>
        <w:rStyle w:val="A5"/>
        <w:rFonts w:cs="AvantGarde Medium"/>
        <w:sz w:val="16"/>
        <w:szCs w:val="16"/>
      </w:rPr>
      <w:t xml:space="preserve"> www.steinhoffortho.com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B57C" w14:textId="77777777" w:rsidR="00C50E27" w:rsidRDefault="00C50E27" w:rsidP="00CC7248">
      <w:r>
        <w:separator/>
      </w:r>
    </w:p>
  </w:footnote>
  <w:footnote w:type="continuationSeparator" w:id="0">
    <w:p w14:paraId="1FD35B1E" w14:textId="77777777" w:rsidR="00C50E27" w:rsidRDefault="00C50E27" w:rsidP="00CC7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C2D1" w14:textId="1340EB92" w:rsidR="00E624BA" w:rsidRPr="00F60774" w:rsidRDefault="00F60774" w:rsidP="00F60774">
    <w:pPr>
      <w:pStyle w:val="Header"/>
      <w:jc w:val="left"/>
    </w:pPr>
    <w:r>
      <w:rPr>
        <w:noProof/>
      </w:rPr>
      <w:drawing>
        <wp:inline distT="0" distB="0" distL="0" distR="0" wp14:anchorId="3C99EF05" wp14:editId="78736862">
          <wp:extent cx="1724025" cy="103441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AE"/>
    <w:rsid w:val="001F6909"/>
    <w:rsid w:val="003B0325"/>
    <w:rsid w:val="005044E0"/>
    <w:rsid w:val="00531D8F"/>
    <w:rsid w:val="005655E8"/>
    <w:rsid w:val="009C17AE"/>
    <w:rsid w:val="00AD5AEF"/>
    <w:rsid w:val="00AE4803"/>
    <w:rsid w:val="00C50E27"/>
    <w:rsid w:val="00CC7248"/>
    <w:rsid w:val="00D32E59"/>
    <w:rsid w:val="00E15E22"/>
    <w:rsid w:val="00E37E7D"/>
    <w:rsid w:val="00E46B00"/>
    <w:rsid w:val="00E624BA"/>
    <w:rsid w:val="00E95CBD"/>
    <w:rsid w:val="00F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9D1B"/>
  <w15:chartTrackingRefBased/>
  <w15:docId w15:val="{198765A6-A0C5-4259-97D5-C23C3B1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C724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4B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4BA"/>
    <w:rPr>
      <w:rFonts w:ascii="Arial" w:eastAsia="Times New Roman" w:hAnsi="Arial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624BA"/>
    <w:pPr>
      <w:widowControl w:val="0"/>
      <w:autoSpaceDE w:val="0"/>
      <w:autoSpaceDN w:val="0"/>
      <w:adjustRightInd w:val="0"/>
      <w:spacing w:line="241" w:lineRule="atLeast"/>
    </w:pPr>
    <w:rPr>
      <w:rFonts w:ascii="AvantGarde Medium" w:eastAsiaTheme="minorEastAsia" w:hAnsi="AvantGarde Medium"/>
    </w:rPr>
  </w:style>
  <w:style w:type="character" w:customStyle="1" w:styleId="A0">
    <w:name w:val="A0"/>
    <w:uiPriority w:val="99"/>
    <w:rsid w:val="00E624BA"/>
    <w:rPr>
      <w:color w:val="318259"/>
      <w:sz w:val="30"/>
    </w:rPr>
  </w:style>
  <w:style w:type="character" w:customStyle="1" w:styleId="A1">
    <w:name w:val="A1"/>
    <w:uiPriority w:val="99"/>
    <w:rsid w:val="00E624BA"/>
    <w:rPr>
      <w:color w:val="318259"/>
      <w:sz w:val="26"/>
    </w:rPr>
  </w:style>
  <w:style w:type="character" w:customStyle="1" w:styleId="A3">
    <w:name w:val="A3"/>
    <w:uiPriority w:val="99"/>
    <w:rsid w:val="00E624BA"/>
    <w:rPr>
      <w:color w:val="318259"/>
      <w:sz w:val="22"/>
    </w:rPr>
  </w:style>
  <w:style w:type="character" w:customStyle="1" w:styleId="A5">
    <w:name w:val="A5"/>
    <w:uiPriority w:val="99"/>
    <w:rsid w:val="00E624BA"/>
    <w:rPr>
      <w:color w:val="318259"/>
      <w:sz w:val="19"/>
    </w:rPr>
  </w:style>
  <w:style w:type="character" w:customStyle="1" w:styleId="A6">
    <w:name w:val="A6"/>
    <w:uiPriority w:val="99"/>
    <w:rsid w:val="00E624BA"/>
    <w:rPr>
      <w:color w:val="31825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Steinhoff</dc:creator>
  <cp:keywords/>
  <dc:description/>
  <cp:lastModifiedBy>Brian Steinhoff</cp:lastModifiedBy>
  <cp:revision>4</cp:revision>
  <dcterms:created xsi:type="dcterms:W3CDTF">2020-11-08T22:09:00Z</dcterms:created>
  <dcterms:modified xsi:type="dcterms:W3CDTF">2023-08-02T02:42:00Z</dcterms:modified>
</cp:coreProperties>
</file>